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7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2410"/>
        <w:gridCol w:w="1134"/>
        <w:gridCol w:w="1134"/>
        <w:gridCol w:w="992"/>
        <w:gridCol w:w="6924"/>
        <w:gridCol w:w="250"/>
        <w:gridCol w:w="236"/>
        <w:gridCol w:w="236"/>
        <w:gridCol w:w="236"/>
      </w:tblGrid>
      <w:tr w:rsidR="00C55AC8" w:rsidRPr="00665CB4" w:rsidTr="00B45C2B">
        <w:trPr>
          <w:trHeight w:val="300"/>
        </w:trPr>
        <w:tc>
          <w:tcPr>
            <w:tcW w:w="14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F7" w:rsidRPr="00B32BF7" w:rsidRDefault="00665CB4" w:rsidP="00B32BF7">
            <w:pPr>
              <w:spacing w:after="0" w:line="240" w:lineRule="auto"/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</w:pPr>
            <w:r w:rsidRPr="00665CB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665C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B32BF7" w:rsidRPr="00B32BF7">
              <w:rPr>
                <w:rFonts w:ascii="Calibri" w:eastAsia="Times New Roman" w:hAnsi="Calibri" w:cs="Calibri"/>
                <w:color w:val="000000"/>
                <w:szCs w:val="18"/>
              </w:rPr>
              <w:t xml:space="preserve"> </w:t>
            </w:r>
            <w:r w:rsidR="00B32BF7" w:rsidRPr="00B32BF7">
              <w:rPr>
                <w:rFonts w:ascii="Calibri" w:eastAsia="Times New Roman" w:hAnsi="Calibri" w:cs="Calibri"/>
                <w:b/>
                <w:bCs/>
                <w:color w:val="000000"/>
                <w:szCs w:val="18"/>
              </w:rPr>
              <w:t xml:space="preserve">    </w:t>
            </w:r>
            <w:proofErr w:type="spellStart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>በአዲስ</w:t>
            </w:r>
            <w:proofErr w:type="spellEnd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 xml:space="preserve"> </w:t>
            </w:r>
            <w:proofErr w:type="spellStart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>አበባ</w:t>
            </w:r>
            <w:proofErr w:type="spellEnd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 xml:space="preserve"> </w:t>
            </w:r>
            <w:proofErr w:type="spellStart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>ከተማ</w:t>
            </w:r>
            <w:proofErr w:type="spellEnd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 xml:space="preserve"> </w:t>
            </w:r>
            <w:proofErr w:type="spellStart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>አስተዳደር</w:t>
            </w:r>
            <w:proofErr w:type="spellEnd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 xml:space="preserve"> </w:t>
            </w:r>
            <w:proofErr w:type="spellStart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>ቴክኒክና</w:t>
            </w:r>
            <w:proofErr w:type="spellEnd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 xml:space="preserve"> </w:t>
            </w:r>
            <w:proofErr w:type="spellStart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>ሙያ</w:t>
            </w:r>
            <w:proofErr w:type="spellEnd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 xml:space="preserve"> </w:t>
            </w:r>
            <w:proofErr w:type="spellStart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>ስልጠና</w:t>
            </w:r>
            <w:proofErr w:type="spellEnd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 xml:space="preserve"> </w:t>
            </w:r>
            <w:proofErr w:type="spellStart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>ቴክኖሎጂ</w:t>
            </w:r>
            <w:proofErr w:type="spellEnd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 xml:space="preserve"> </w:t>
            </w:r>
            <w:proofErr w:type="spellStart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>ቢሮ</w:t>
            </w:r>
            <w:proofErr w:type="spellEnd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 xml:space="preserve"> </w:t>
            </w:r>
            <w:proofErr w:type="spellStart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>የአሰልጣኞች</w:t>
            </w:r>
            <w:proofErr w:type="spellEnd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 xml:space="preserve"> 2016 </w:t>
            </w:r>
            <w:proofErr w:type="spellStart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>መረጃ</w:t>
            </w:r>
            <w:proofErr w:type="spellEnd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 xml:space="preserve"> </w:t>
            </w:r>
            <w:proofErr w:type="spellStart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>ማሰባሰቢያ</w:t>
            </w:r>
            <w:proofErr w:type="spellEnd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 xml:space="preserve"> </w:t>
            </w:r>
            <w:proofErr w:type="spellStart"/>
            <w:r w:rsidR="00B32BF7" w:rsidRPr="00B32BF7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18"/>
              </w:rPr>
              <w:t>ቅፅ</w:t>
            </w:r>
            <w:proofErr w:type="spellEnd"/>
          </w:p>
          <w:p w:rsidR="00B32BF7" w:rsidRPr="00B32BF7" w:rsidRDefault="00B32BF7" w:rsidP="00B32BF7">
            <w:pPr>
              <w:spacing w:after="0" w:line="240" w:lineRule="auto"/>
              <w:rPr>
                <w:rFonts w:ascii="Nyala" w:eastAsia="SimSun" w:hAnsi="Nyala" w:cs="SimSun"/>
                <w:color w:val="000000"/>
                <w:sz w:val="32"/>
                <w:szCs w:val="18"/>
                <w:u w:val="single"/>
              </w:rPr>
            </w:pPr>
            <w:proofErr w:type="spellStart"/>
            <w:r w:rsidRPr="00B32BF7">
              <w:rPr>
                <w:rFonts w:ascii="Nyala" w:eastAsia="SimSun" w:hAnsi="Nyala" w:cs="SimSun"/>
                <w:color w:val="000000"/>
                <w:sz w:val="32"/>
                <w:szCs w:val="18"/>
                <w:u w:val="single"/>
              </w:rPr>
              <w:t>የኮሌጁ</w:t>
            </w:r>
            <w:proofErr w:type="spellEnd"/>
            <w:r w:rsidRPr="00B32BF7">
              <w:rPr>
                <w:rFonts w:ascii="Nyala" w:eastAsia="SimSun" w:hAnsi="Nyala" w:cs="SimSun"/>
                <w:color w:val="000000"/>
                <w:sz w:val="32"/>
                <w:szCs w:val="18"/>
                <w:u w:val="single"/>
              </w:rPr>
              <w:t xml:space="preserve"> </w:t>
            </w:r>
            <w:proofErr w:type="spellStart"/>
            <w:r w:rsidRPr="00B32BF7">
              <w:rPr>
                <w:rFonts w:ascii="Nyala" w:eastAsia="SimSun" w:hAnsi="Nyala" w:cs="SimSun"/>
                <w:color w:val="000000"/>
                <w:sz w:val="32"/>
                <w:szCs w:val="18"/>
                <w:u w:val="single"/>
              </w:rPr>
              <w:t>ስም</w:t>
            </w:r>
            <w:proofErr w:type="spellEnd"/>
            <w:r w:rsidRPr="00B32BF7">
              <w:rPr>
                <w:rFonts w:ascii="Nyala" w:eastAsia="SimSun" w:hAnsi="Nyala" w:cs="SimSun"/>
                <w:color w:val="000000"/>
                <w:sz w:val="32"/>
                <w:szCs w:val="18"/>
                <w:u w:val="single"/>
              </w:rPr>
              <w:t xml:space="preserve"> ጀ/ዊ/ፖ/ቴ/</w:t>
            </w:r>
            <w:proofErr w:type="spellStart"/>
            <w:r w:rsidRPr="00B32BF7">
              <w:rPr>
                <w:rFonts w:ascii="Nyala" w:eastAsia="SimSun" w:hAnsi="Nyala" w:cs="SimSun"/>
                <w:color w:val="000000"/>
                <w:sz w:val="32"/>
                <w:szCs w:val="18"/>
                <w:u w:val="single"/>
              </w:rPr>
              <w:t>ኮሌጅ</w:t>
            </w:r>
            <w:proofErr w:type="spellEnd"/>
          </w:p>
          <w:p w:rsidR="00665CB4" w:rsidRPr="00665CB4" w:rsidRDefault="00B32BF7" w:rsidP="00B32B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32BF7">
              <w:rPr>
                <w:rFonts w:ascii="Nyala" w:eastAsia="SimSun" w:hAnsi="Nyala" w:cs="SimSun"/>
                <w:color w:val="000000"/>
                <w:sz w:val="32"/>
                <w:szCs w:val="18"/>
              </w:rPr>
              <w:t xml:space="preserve">                                         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CB4" w:rsidRPr="00665CB4" w:rsidRDefault="00665CB4" w:rsidP="00665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CB4" w:rsidRPr="00665CB4" w:rsidRDefault="00665CB4" w:rsidP="00665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CB4" w:rsidRPr="00665CB4" w:rsidRDefault="00665CB4" w:rsidP="00665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CB4" w:rsidRPr="00665CB4" w:rsidRDefault="00665CB4" w:rsidP="00665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45C2B" w:rsidRPr="00B45C2B" w:rsidTr="00B45C2B">
        <w:trPr>
          <w:gridBefore w:val="1"/>
          <w:gridAfter w:val="5"/>
          <w:wBefore w:w="1276" w:type="dxa"/>
          <w:wAfter w:w="7882" w:type="dxa"/>
          <w:trHeight w:val="420"/>
        </w:trPr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B45C2B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32"/>
              </w:rPr>
              <w:t>አጠቃላይ</w:t>
            </w:r>
            <w:proofErr w:type="spellEnd"/>
            <w:r w:rsidRPr="00B45C2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A Level </w:t>
            </w:r>
            <w:proofErr w:type="spellStart"/>
            <w:r w:rsidRPr="00B45C2B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32"/>
              </w:rPr>
              <w:t>አሰልጣኞች</w:t>
            </w:r>
            <w:proofErr w:type="spellEnd"/>
          </w:p>
        </w:tc>
      </w:tr>
      <w:tr w:rsidR="00B45C2B" w:rsidRPr="00B45C2B" w:rsidTr="00B45C2B">
        <w:trPr>
          <w:gridBefore w:val="1"/>
          <w:gridAfter w:val="5"/>
          <w:wBefore w:w="1276" w:type="dxa"/>
          <w:wAfter w:w="7882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Female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</w:tr>
      <w:tr w:rsidR="00B45C2B" w:rsidRPr="00B45C2B" w:rsidTr="00B45C2B">
        <w:trPr>
          <w:gridBefore w:val="1"/>
          <w:gridAfter w:val="5"/>
          <w:wBefore w:w="1276" w:type="dxa"/>
          <w:wAfter w:w="7882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Auto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B45C2B" w:rsidRPr="00B45C2B" w:rsidTr="00B45C2B">
        <w:trPr>
          <w:gridBefore w:val="1"/>
          <w:gridAfter w:val="5"/>
          <w:wBefore w:w="1276" w:type="dxa"/>
          <w:wAfter w:w="7882" w:type="dxa"/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Business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B45C2B" w:rsidRPr="00B45C2B" w:rsidTr="00B45C2B">
        <w:trPr>
          <w:gridBefore w:val="1"/>
          <w:gridAfter w:val="5"/>
          <w:wBefore w:w="1276" w:type="dxa"/>
          <w:wAfter w:w="7882" w:type="dxa"/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B45C2B" w:rsidRPr="00B45C2B" w:rsidTr="00B45C2B">
        <w:trPr>
          <w:gridBefore w:val="1"/>
          <w:gridAfter w:val="5"/>
          <w:wBefore w:w="1276" w:type="dxa"/>
          <w:wAfter w:w="7882" w:type="dxa"/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45C2B" w:rsidRPr="00B45C2B" w:rsidTr="00B45C2B">
        <w:trPr>
          <w:gridBefore w:val="1"/>
          <w:gridAfter w:val="5"/>
          <w:wBefore w:w="1276" w:type="dxa"/>
          <w:wAfter w:w="7882" w:type="dxa"/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B45C2B" w:rsidRPr="00B45C2B" w:rsidTr="00B45C2B">
        <w:trPr>
          <w:gridBefore w:val="1"/>
          <w:gridAfter w:val="5"/>
          <w:wBefore w:w="1276" w:type="dxa"/>
          <w:wAfter w:w="7882" w:type="dxa"/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EESM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B45C2B" w:rsidRPr="00B45C2B" w:rsidTr="00B45C2B">
        <w:trPr>
          <w:gridBefore w:val="1"/>
          <w:gridAfter w:val="5"/>
          <w:wBefore w:w="1276" w:type="dxa"/>
          <w:wAfter w:w="7882" w:type="dxa"/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GM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B45C2B" w:rsidRPr="00B45C2B" w:rsidTr="00B45C2B">
        <w:trPr>
          <w:gridBefore w:val="1"/>
          <w:gridAfter w:val="5"/>
          <w:wBefore w:w="1276" w:type="dxa"/>
          <w:wAfter w:w="7882" w:type="dxa"/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Hotel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45C2B" w:rsidRPr="00B45C2B" w:rsidTr="00B45C2B">
        <w:trPr>
          <w:gridBefore w:val="1"/>
          <w:gridAfter w:val="5"/>
          <w:wBefore w:w="1276" w:type="dxa"/>
          <w:wAfter w:w="7882" w:type="dxa"/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B45C2B" w:rsidRPr="00B45C2B" w:rsidTr="00B45C2B">
        <w:trPr>
          <w:gridBefore w:val="1"/>
          <w:gridAfter w:val="5"/>
          <w:wBefore w:w="1276" w:type="dxa"/>
          <w:wAfter w:w="7882" w:type="dxa"/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Textile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B45C2B" w:rsidRPr="00B45C2B" w:rsidTr="00B45C2B">
        <w:trPr>
          <w:gridBefore w:val="1"/>
          <w:gridAfter w:val="5"/>
          <w:wBefore w:w="1276" w:type="dxa"/>
          <w:wAfter w:w="7882" w:type="dxa"/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Agricalcher</w:t>
            </w:r>
            <w:proofErr w:type="spellEnd"/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&amp;</w:t>
            </w:r>
            <w:proofErr w:type="spellStart"/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Physico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45C2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4</w:t>
            </w:r>
          </w:p>
        </w:tc>
      </w:tr>
      <w:tr w:rsidR="00B45C2B" w:rsidRPr="00B45C2B" w:rsidTr="00B45C2B">
        <w:trPr>
          <w:gridBefore w:val="1"/>
          <w:gridAfter w:val="5"/>
          <w:wBefore w:w="1276" w:type="dxa"/>
          <w:wAfter w:w="7882" w:type="dxa"/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FM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B45C2B" w:rsidRPr="00B45C2B" w:rsidTr="00B45C2B">
        <w:trPr>
          <w:gridBefore w:val="1"/>
          <w:gridAfter w:val="5"/>
          <w:wBefore w:w="1276" w:type="dxa"/>
          <w:wAfter w:w="7882" w:type="dxa"/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C2B" w:rsidRPr="00B45C2B" w:rsidRDefault="00B45C2B" w:rsidP="00B4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45C2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B45C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B45C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5C2B" w:rsidRPr="00B45C2B" w:rsidRDefault="00B45C2B" w:rsidP="00B45C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B45C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68</w:t>
            </w:r>
          </w:p>
        </w:tc>
      </w:tr>
    </w:tbl>
    <w:p w:rsidR="003E5173" w:rsidRDefault="003E5173">
      <w:pPr>
        <w:rPr>
          <w:sz w:val="18"/>
        </w:rPr>
      </w:pPr>
    </w:p>
    <w:p w:rsidR="004453A4" w:rsidRPr="00BA3D5F" w:rsidRDefault="004453A4">
      <w:pPr>
        <w:rPr>
          <w:sz w:val="18"/>
        </w:rPr>
      </w:pPr>
      <w:r>
        <w:rPr>
          <w:rFonts w:ascii="Nyala" w:eastAsia="Times New Roman" w:hAnsi="Nyala" w:cs="Nyala"/>
          <w:b/>
          <w:bCs/>
          <w:color w:val="000000"/>
          <w:sz w:val="32"/>
          <w:szCs w:val="32"/>
        </w:rPr>
        <w:lastRenderedPageBreak/>
        <w:t xml:space="preserve">                               </w:t>
      </w:r>
    </w:p>
    <w:tbl>
      <w:tblPr>
        <w:tblW w:w="4697" w:type="dxa"/>
        <w:tblInd w:w="108" w:type="dxa"/>
        <w:tblLook w:val="04A0" w:firstRow="1" w:lastRow="0" w:firstColumn="1" w:lastColumn="0" w:noHBand="0" w:noVBand="1"/>
      </w:tblPr>
      <w:tblGrid>
        <w:gridCol w:w="559"/>
        <w:gridCol w:w="2225"/>
        <w:gridCol w:w="823"/>
        <w:gridCol w:w="1087"/>
        <w:gridCol w:w="854"/>
      </w:tblGrid>
      <w:tr w:rsidR="004453A4" w:rsidRPr="004453A4" w:rsidTr="004453A4">
        <w:trPr>
          <w:trHeight w:val="420"/>
        </w:trPr>
        <w:tc>
          <w:tcPr>
            <w:tcW w:w="46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4453A4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32"/>
              </w:rPr>
              <w:t>አጠቃላይ</w:t>
            </w:r>
            <w:proofErr w:type="spellEnd"/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B Level </w:t>
            </w:r>
            <w:proofErr w:type="spellStart"/>
            <w:r w:rsidRPr="004453A4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32"/>
              </w:rPr>
              <w:t>አሰልጣኞች</w:t>
            </w:r>
            <w:proofErr w:type="spellEnd"/>
          </w:p>
        </w:tc>
      </w:tr>
      <w:tr w:rsidR="004453A4" w:rsidRPr="004453A4" w:rsidTr="004453A4">
        <w:trPr>
          <w:trHeight w:val="37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Female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</w:tr>
      <w:tr w:rsidR="004453A4" w:rsidRPr="004453A4" w:rsidTr="004453A4">
        <w:trPr>
          <w:trHeight w:val="405"/>
        </w:trPr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A4" w:rsidRPr="004453A4" w:rsidRDefault="004453A4" w:rsidP="0044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AUTO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18</w:t>
            </w:r>
          </w:p>
        </w:tc>
      </w:tr>
      <w:tr w:rsidR="004453A4" w:rsidRPr="004453A4" w:rsidTr="004453A4">
        <w:trPr>
          <w:trHeight w:val="405"/>
        </w:trPr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A4" w:rsidRPr="004453A4" w:rsidRDefault="004453A4" w:rsidP="0044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Business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4453A4" w:rsidRPr="004453A4" w:rsidTr="004453A4">
        <w:trPr>
          <w:trHeight w:val="405"/>
        </w:trPr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A4" w:rsidRPr="004453A4" w:rsidRDefault="004453A4" w:rsidP="0044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49</w:t>
            </w:r>
          </w:p>
        </w:tc>
      </w:tr>
      <w:tr w:rsidR="004453A4" w:rsidRPr="004453A4" w:rsidTr="004453A4">
        <w:trPr>
          <w:trHeight w:val="405"/>
        </w:trPr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A4" w:rsidRPr="004453A4" w:rsidRDefault="004453A4" w:rsidP="0044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DRA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4453A4" w:rsidRPr="004453A4" w:rsidTr="004453A4">
        <w:trPr>
          <w:trHeight w:val="40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A4" w:rsidRPr="004453A4" w:rsidRDefault="004453A4" w:rsidP="0044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SUR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4453A4" w:rsidRPr="004453A4" w:rsidTr="004453A4">
        <w:trPr>
          <w:trHeight w:val="40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A4" w:rsidRPr="004453A4" w:rsidRDefault="004453A4" w:rsidP="0044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EESM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24</w:t>
            </w:r>
          </w:p>
        </w:tc>
      </w:tr>
      <w:tr w:rsidR="004453A4" w:rsidRPr="004453A4" w:rsidTr="004453A4">
        <w:trPr>
          <w:trHeight w:val="40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A4" w:rsidRPr="004453A4" w:rsidRDefault="004453A4" w:rsidP="0044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GM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35</w:t>
            </w:r>
          </w:p>
        </w:tc>
      </w:tr>
      <w:tr w:rsidR="004453A4" w:rsidRPr="004453A4" w:rsidTr="004453A4">
        <w:trPr>
          <w:trHeight w:val="40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A4" w:rsidRPr="004453A4" w:rsidRDefault="004453A4" w:rsidP="0044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Hotel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</w:tr>
      <w:tr w:rsidR="004453A4" w:rsidRPr="004453A4" w:rsidTr="004453A4">
        <w:trPr>
          <w:trHeight w:val="40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A4" w:rsidRPr="004453A4" w:rsidRDefault="004453A4" w:rsidP="0044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ICT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4453A4" w:rsidRPr="004453A4" w:rsidTr="004453A4">
        <w:trPr>
          <w:trHeight w:val="40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A4" w:rsidRPr="004453A4" w:rsidRDefault="004453A4" w:rsidP="0044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Textile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30</w:t>
            </w:r>
          </w:p>
        </w:tc>
      </w:tr>
      <w:tr w:rsidR="004453A4" w:rsidRPr="004453A4" w:rsidTr="004453A4">
        <w:trPr>
          <w:trHeight w:val="40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3A4" w:rsidRPr="004453A4" w:rsidRDefault="004453A4" w:rsidP="0044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Agro&amp;Physico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4453A4" w:rsidRPr="004453A4" w:rsidTr="004453A4">
        <w:trPr>
          <w:trHeight w:val="46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FM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13</w:t>
            </w:r>
          </w:p>
        </w:tc>
      </w:tr>
      <w:tr w:rsidR="004453A4" w:rsidRPr="004453A4" w:rsidTr="004453A4">
        <w:trPr>
          <w:trHeight w:val="40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53A4" w:rsidRPr="004453A4" w:rsidRDefault="004453A4" w:rsidP="0044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Total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453A4" w:rsidRPr="004453A4" w:rsidRDefault="004453A4" w:rsidP="00445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4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239</w:t>
            </w:r>
          </w:p>
        </w:tc>
      </w:tr>
    </w:tbl>
    <w:p w:rsidR="005408D6" w:rsidRDefault="005408D6">
      <w:pPr>
        <w:rPr>
          <w:sz w:val="18"/>
        </w:rPr>
      </w:pPr>
    </w:p>
    <w:p w:rsidR="00B059DC" w:rsidRDefault="00B059DC">
      <w:pPr>
        <w:rPr>
          <w:sz w:val="18"/>
        </w:rPr>
      </w:pPr>
    </w:p>
    <w:p w:rsidR="00B059DC" w:rsidRDefault="00B059DC">
      <w:pPr>
        <w:rPr>
          <w:sz w:val="18"/>
        </w:rPr>
      </w:pPr>
    </w:p>
    <w:p w:rsidR="00B059DC" w:rsidRPr="00BA3D5F" w:rsidRDefault="00B059DC">
      <w:pPr>
        <w:rPr>
          <w:sz w:val="18"/>
        </w:rPr>
      </w:pPr>
      <w:r>
        <w:rPr>
          <w:sz w:val="18"/>
        </w:rPr>
        <w:lastRenderedPageBreak/>
        <w:t xml:space="preserve">     </w:t>
      </w:r>
    </w:p>
    <w:tbl>
      <w:tblPr>
        <w:tblW w:w="6379" w:type="dxa"/>
        <w:tblInd w:w="108" w:type="dxa"/>
        <w:tblLook w:val="04A0" w:firstRow="1" w:lastRow="0" w:firstColumn="1" w:lastColumn="0" w:noHBand="0" w:noVBand="1"/>
      </w:tblPr>
      <w:tblGrid>
        <w:gridCol w:w="976"/>
        <w:gridCol w:w="2092"/>
        <w:gridCol w:w="1043"/>
        <w:gridCol w:w="1276"/>
        <w:gridCol w:w="992"/>
      </w:tblGrid>
      <w:tr w:rsidR="00B059DC" w:rsidRPr="00B059DC" w:rsidTr="00B059DC">
        <w:trPr>
          <w:trHeight w:val="57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</w:rPr>
              <w:t> </w:t>
            </w:r>
          </w:p>
        </w:tc>
        <w:tc>
          <w:tcPr>
            <w:tcW w:w="4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</w:rPr>
            </w:pPr>
            <w:proofErr w:type="spellStart"/>
            <w:r w:rsidRPr="00B059DC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44"/>
              </w:rPr>
              <w:t>አጠቃላይ</w:t>
            </w:r>
            <w:proofErr w:type="spellEnd"/>
            <w:r w:rsidRPr="00B059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</w:rPr>
              <w:t xml:space="preserve"> C Level </w:t>
            </w:r>
            <w:proofErr w:type="spellStart"/>
            <w:r w:rsidRPr="00B059DC">
              <w:rPr>
                <w:rFonts w:ascii="Nyala" w:eastAsia="Times New Roman" w:hAnsi="Nyala" w:cs="Nyala"/>
                <w:b/>
                <w:bCs/>
                <w:color w:val="000000"/>
                <w:sz w:val="32"/>
                <w:szCs w:val="44"/>
              </w:rPr>
              <w:t>አሰልጣኞች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</w:rPr>
              <w:t> </w:t>
            </w:r>
          </w:p>
        </w:tc>
      </w:tr>
      <w:tr w:rsidR="00B059DC" w:rsidRPr="00B059DC" w:rsidTr="00B059DC">
        <w:trPr>
          <w:trHeight w:val="57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</w:rPr>
            </w:pPr>
          </w:p>
        </w:tc>
      </w:tr>
      <w:tr w:rsidR="00B059DC" w:rsidRPr="00B059DC" w:rsidTr="00B059DC">
        <w:trPr>
          <w:trHeight w:val="70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No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proofErr w:type="spellStart"/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Dep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Male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Female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Total</w:t>
            </w:r>
          </w:p>
        </w:tc>
      </w:tr>
      <w:tr w:rsidR="00B059DC" w:rsidRPr="00B059DC" w:rsidTr="00684A0D">
        <w:trPr>
          <w:trHeight w:val="410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Auto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4</w:t>
            </w:r>
          </w:p>
        </w:tc>
      </w:tr>
      <w:tr w:rsidR="00B059DC" w:rsidRPr="00B059DC" w:rsidTr="00684A0D">
        <w:trPr>
          <w:trHeight w:val="56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Business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1</w:t>
            </w:r>
          </w:p>
        </w:tc>
      </w:tr>
      <w:tr w:rsidR="00B059DC" w:rsidRPr="00B059DC" w:rsidTr="00684A0D">
        <w:trPr>
          <w:trHeight w:val="55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CM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7</w:t>
            </w:r>
          </w:p>
        </w:tc>
      </w:tr>
      <w:tr w:rsidR="00B059DC" w:rsidRPr="00B059DC" w:rsidTr="00684A0D">
        <w:trPr>
          <w:trHeight w:val="56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 xml:space="preserve">DRA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0</w:t>
            </w:r>
          </w:p>
        </w:tc>
      </w:tr>
      <w:tr w:rsidR="00B059DC" w:rsidRPr="00B059DC" w:rsidTr="00684A0D">
        <w:trPr>
          <w:trHeight w:val="56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SUR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0</w:t>
            </w:r>
          </w:p>
        </w:tc>
      </w:tr>
      <w:tr w:rsidR="00B059DC" w:rsidRPr="00B059DC" w:rsidTr="00684A0D">
        <w:trPr>
          <w:trHeight w:val="54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EESM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4</w:t>
            </w:r>
          </w:p>
        </w:tc>
      </w:tr>
      <w:tr w:rsidR="00B059DC" w:rsidRPr="00B059DC" w:rsidTr="00684A0D">
        <w:trPr>
          <w:trHeight w:val="55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GM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7</w:t>
            </w:r>
          </w:p>
        </w:tc>
      </w:tr>
      <w:tr w:rsidR="00B059DC" w:rsidRPr="00B059DC" w:rsidTr="00684A0D">
        <w:trPr>
          <w:trHeight w:val="55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Hotel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4</w:t>
            </w:r>
          </w:p>
        </w:tc>
      </w:tr>
      <w:tr w:rsidR="00B059DC" w:rsidRPr="00B059DC" w:rsidTr="00684A0D">
        <w:trPr>
          <w:trHeight w:val="57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ICT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6</w:t>
            </w:r>
          </w:p>
        </w:tc>
      </w:tr>
      <w:tr w:rsidR="00B059DC" w:rsidRPr="00B059DC" w:rsidTr="00B059DC">
        <w:trPr>
          <w:trHeight w:val="70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lastRenderedPageBreak/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 xml:space="preserve">Textile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10</w:t>
            </w:r>
          </w:p>
        </w:tc>
      </w:tr>
      <w:tr w:rsidR="00B059DC" w:rsidRPr="00B059DC" w:rsidTr="00B059DC">
        <w:trPr>
          <w:trHeight w:val="70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11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 xml:space="preserve"> dairy </w:t>
            </w:r>
            <w:proofErr w:type="spellStart"/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produ</w:t>
            </w:r>
            <w:proofErr w:type="spellEnd"/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.&amp;Agro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2</w:t>
            </w:r>
          </w:p>
        </w:tc>
      </w:tr>
      <w:tr w:rsidR="00B059DC" w:rsidRPr="00B059DC" w:rsidTr="00B059DC">
        <w:trPr>
          <w:trHeight w:val="70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12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FM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4"/>
              </w:rPr>
              <w:t>2</w:t>
            </w:r>
          </w:p>
        </w:tc>
      </w:tr>
      <w:tr w:rsidR="00B059DC" w:rsidRPr="00B059DC" w:rsidTr="00B059DC">
        <w:trPr>
          <w:trHeight w:val="70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59DC" w:rsidRPr="00B059DC" w:rsidRDefault="00B059DC" w:rsidP="00B059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</w:rPr>
            </w:pPr>
            <w:r w:rsidRPr="00B059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</w:rPr>
              <w:t>47</w:t>
            </w:r>
          </w:p>
        </w:tc>
      </w:tr>
    </w:tbl>
    <w:p w:rsidR="00B059DC" w:rsidRPr="00B059DC" w:rsidRDefault="00B059DC">
      <w:pPr>
        <w:rPr>
          <w:sz w:val="12"/>
        </w:rPr>
      </w:pPr>
    </w:p>
    <w:sectPr w:rsidR="00B059DC" w:rsidRPr="00B059DC" w:rsidSect="00E54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F4" w:rsidRDefault="00AB41F4" w:rsidP="00DE65C5">
      <w:pPr>
        <w:spacing w:after="0" w:line="240" w:lineRule="auto"/>
      </w:pPr>
      <w:r>
        <w:separator/>
      </w:r>
    </w:p>
  </w:endnote>
  <w:endnote w:type="continuationSeparator" w:id="0">
    <w:p w:rsidR="00AB41F4" w:rsidRDefault="00AB41F4" w:rsidP="00DE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xt">
    <w:altName w:val="Calibri"/>
    <w:charset w:val="00"/>
    <w:family w:val="auto"/>
    <w:pitch w:val="variable"/>
    <w:sig w:usb0="A0002AA7" w:usb1="00000000" w:usb2="00000000" w:usb3="00000000" w:csb0="000001FF" w:csb1="00000000"/>
  </w:font>
  <w:font w:name="Power Geez Unicode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0D" w:rsidRDefault="00684A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9576"/>
    </w:tblGrid>
    <w:tr w:rsidR="001B3DE2" w:rsidTr="005F6767">
      <w:trPr>
        <w:jc w:val="center"/>
      </w:trPr>
      <w:tc>
        <w:tcPr>
          <w:tcW w:w="95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B3DE2" w:rsidRDefault="001B3DE2" w:rsidP="005F6767">
          <w:pPr>
            <w:pStyle w:val="Footer"/>
            <w:jc w:val="center"/>
            <w:rPr>
              <w:rFonts w:ascii="Calibri" w:hAnsi="Calibri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LET US MAKE </w:t>
          </w:r>
          <w:r>
            <w:rPr>
              <w:rFonts w:ascii="Times New Roman" w:hAnsi="Times New Roman"/>
              <w:b/>
              <w:color w:val="000000"/>
              <w:sz w:val="24"/>
              <w:szCs w:val="24"/>
            </w:rPr>
            <w:t>WINGATE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A WIN GATE TOGETHER!!</w:t>
          </w:r>
        </w:p>
      </w:tc>
    </w:tr>
  </w:tbl>
  <w:p w:rsidR="001B3DE2" w:rsidRDefault="001B3DE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0D" w:rsidRDefault="00684A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F4" w:rsidRDefault="00AB41F4" w:rsidP="00DE65C5">
      <w:pPr>
        <w:spacing w:after="0" w:line="240" w:lineRule="auto"/>
      </w:pPr>
      <w:r>
        <w:separator/>
      </w:r>
    </w:p>
  </w:footnote>
  <w:footnote w:type="continuationSeparator" w:id="0">
    <w:p w:rsidR="00AB41F4" w:rsidRDefault="00AB41F4" w:rsidP="00DE6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0D" w:rsidRDefault="00684A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5" w:type="dxa"/>
      <w:tblInd w:w="67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1703"/>
      <w:gridCol w:w="7057"/>
      <w:gridCol w:w="1173"/>
      <w:gridCol w:w="1692"/>
    </w:tblGrid>
    <w:tr w:rsidR="00132900" w:rsidRPr="00135A0E" w:rsidTr="005F6767">
      <w:trPr>
        <w:cantSplit/>
        <w:trHeight w:val="873"/>
      </w:trPr>
      <w:tc>
        <w:tcPr>
          <w:tcW w:w="1703" w:type="dxa"/>
          <w:tcBorders>
            <w:bottom w:val="single" w:sz="4" w:space="0" w:color="auto"/>
          </w:tcBorders>
        </w:tcPr>
        <w:p w:rsidR="00132900" w:rsidRPr="00C151C2" w:rsidRDefault="00132900" w:rsidP="005F6767">
          <w:pPr>
            <w:pStyle w:val="Header"/>
            <w:rPr>
              <w:b/>
              <w:noProof/>
              <w:sz w:val="10"/>
              <w:szCs w:val="10"/>
            </w:rPr>
          </w:pPr>
        </w:p>
        <w:p w:rsidR="00132900" w:rsidRPr="00C151C2" w:rsidRDefault="00132900" w:rsidP="005F6767">
          <w:pPr>
            <w:pStyle w:val="Header"/>
            <w:jc w:val="center"/>
            <w:rPr>
              <w:b/>
            </w:rPr>
          </w:pPr>
          <w:r w:rsidRPr="00052955">
            <w:rPr>
              <w:noProof/>
            </w:rPr>
            <w:drawing>
              <wp:inline distT="0" distB="0" distL="0" distR="0" wp14:anchorId="72D903E3" wp14:editId="0A7705F1">
                <wp:extent cx="457200" cy="457200"/>
                <wp:effectExtent l="0" t="0" r="0" b="0"/>
                <wp:docPr id="1" name="Picture 1" descr="C:\Users\123\Pictures\Logo\GWPC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123\Pictures\Logo\GWPC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7" w:type="dxa"/>
          <w:vMerge w:val="restart"/>
          <w:shd w:val="clear" w:color="auto" w:fill="FFFFFF"/>
        </w:tcPr>
        <w:p w:rsidR="00132900" w:rsidRPr="006C5644" w:rsidRDefault="00132900" w:rsidP="005F6767">
          <w:pPr>
            <w:pStyle w:val="Head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6C5644">
            <w:rPr>
              <w:rFonts w:ascii="Times New Roman" w:hAnsi="Times New Roman" w:cs="Times New Roman"/>
              <w:b/>
              <w:sz w:val="10"/>
              <w:szCs w:val="10"/>
            </w:rPr>
            <w:t>College Name:</w:t>
          </w:r>
        </w:p>
        <w:p w:rsidR="00132900" w:rsidRPr="001625D6" w:rsidRDefault="00132900" w:rsidP="005F6767">
          <w:pPr>
            <w:ind w:left="-147"/>
            <w:contextualSpacing/>
            <w:jc w:val="center"/>
            <w:rPr>
              <w:rFonts w:ascii="Txt" w:hAnsi="Txt"/>
              <w:b/>
              <w:bCs/>
              <w:sz w:val="28"/>
              <w:szCs w:val="28"/>
            </w:rPr>
          </w:pPr>
          <w:proofErr w:type="spellStart"/>
          <w:r w:rsidRPr="001625D6">
            <w:rPr>
              <w:rFonts w:ascii="Nyala" w:hAnsi="Nyala" w:cs="Nyala"/>
              <w:b/>
              <w:bCs/>
              <w:sz w:val="28"/>
              <w:szCs w:val="28"/>
            </w:rPr>
            <w:t>ጀ</w:t>
          </w:r>
          <w:r>
            <w:rPr>
              <w:rFonts w:ascii="Power Geez Unicode2" w:hAnsi="Power Geez Unicode2" w:cs="Power Geez Unicode1"/>
              <w:b/>
              <w:sz w:val="28"/>
              <w:szCs w:val="16"/>
            </w:rPr>
            <w:t>ኔ</w:t>
          </w:r>
          <w:r w:rsidRPr="001625D6">
            <w:rPr>
              <w:rFonts w:ascii="Nyala" w:hAnsi="Nyala" w:cs="Nyala"/>
              <w:b/>
              <w:bCs/>
              <w:sz w:val="28"/>
              <w:szCs w:val="28"/>
            </w:rPr>
            <w:t>ራል</w:t>
          </w:r>
          <w:proofErr w:type="spellEnd"/>
          <w:r w:rsidRPr="001625D6">
            <w:rPr>
              <w:rFonts w:ascii="Txt" w:hAnsi="Txt"/>
              <w:b/>
              <w:bCs/>
              <w:sz w:val="28"/>
              <w:szCs w:val="28"/>
            </w:rPr>
            <w:t xml:space="preserve"> </w:t>
          </w:r>
          <w:proofErr w:type="spellStart"/>
          <w:r w:rsidRPr="001625D6">
            <w:rPr>
              <w:rFonts w:ascii="Nyala" w:hAnsi="Nyala" w:cs="Nyala"/>
              <w:b/>
              <w:bCs/>
              <w:sz w:val="28"/>
              <w:szCs w:val="28"/>
            </w:rPr>
            <w:t>ዊንጌት</w:t>
          </w:r>
          <w:proofErr w:type="spellEnd"/>
          <w:r w:rsidRPr="001625D6">
            <w:rPr>
              <w:rFonts w:ascii="Txt" w:hAnsi="Txt"/>
              <w:b/>
              <w:bCs/>
              <w:sz w:val="28"/>
              <w:szCs w:val="28"/>
            </w:rPr>
            <w:t xml:space="preserve"> </w:t>
          </w:r>
          <w:proofErr w:type="spellStart"/>
          <w:r w:rsidRPr="001625D6">
            <w:rPr>
              <w:rFonts w:ascii="Nyala" w:hAnsi="Nyala" w:cs="Nyala"/>
              <w:b/>
              <w:bCs/>
              <w:sz w:val="28"/>
              <w:szCs w:val="28"/>
            </w:rPr>
            <w:t>ፖሊ</w:t>
          </w:r>
          <w:proofErr w:type="spellEnd"/>
          <w:r w:rsidRPr="001625D6">
            <w:rPr>
              <w:rFonts w:ascii="Txt" w:hAnsi="Txt"/>
              <w:b/>
              <w:bCs/>
              <w:sz w:val="28"/>
              <w:szCs w:val="28"/>
            </w:rPr>
            <w:t xml:space="preserve"> </w:t>
          </w:r>
          <w:proofErr w:type="spellStart"/>
          <w:r w:rsidRPr="001625D6">
            <w:rPr>
              <w:rFonts w:ascii="Nyala" w:hAnsi="Nyala" w:cs="Nyala"/>
              <w:b/>
              <w:bCs/>
              <w:sz w:val="28"/>
              <w:szCs w:val="28"/>
            </w:rPr>
            <w:t>ቴክኒክ</w:t>
          </w:r>
          <w:proofErr w:type="spellEnd"/>
          <w:r w:rsidRPr="001625D6">
            <w:rPr>
              <w:rFonts w:ascii="Txt" w:hAnsi="Txt"/>
              <w:b/>
              <w:bCs/>
              <w:sz w:val="28"/>
              <w:szCs w:val="28"/>
            </w:rPr>
            <w:t xml:space="preserve"> </w:t>
          </w:r>
          <w:proofErr w:type="spellStart"/>
          <w:r w:rsidRPr="001625D6">
            <w:rPr>
              <w:rFonts w:ascii="Nyala" w:hAnsi="Nyala" w:cs="Nyala"/>
              <w:b/>
              <w:bCs/>
              <w:sz w:val="28"/>
              <w:szCs w:val="28"/>
            </w:rPr>
            <w:t>ኮሌጅ</w:t>
          </w:r>
          <w:proofErr w:type="spellEnd"/>
        </w:p>
        <w:p w:rsidR="00132900" w:rsidRPr="006C5644" w:rsidRDefault="00132900" w:rsidP="005F6767">
          <w:pPr>
            <w:ind w:left="-147" w:right="-108"/>
            <w:contextualSpacing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6C5644">
            <w:rPr>
              <w:rFonts w:ascii="Times New Roman" w:hAnsi="Times New Roman" w:cs="Times New Roman"/>
              <w:b/>
              <w:bCs/>
              <w:sz w:val="28"/>
              <w:szCs w:val="28"/>
            </w:rPr>
            <w:t>GENERAL WINGATE POLYTECHNIC COLLEGE</w:t>
          </w:r>
        </w:p>
      </w:tc>
      <w:tc>
        <w:tcPr>
          <w:tcW w:w="2865" w:type="dxa"/>
          <w:gridSpan w:val="2"/>
          <w:vMerge w:val="restart"/>
        </w:tcPr>
        <w:p w:rsidR="00132900" w:rsidRPr="006C5644" w:rsidRDefault="00132900" w:rsidP="005F6767">
          <w:pPr>
            <w:pStyle w:val="Head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6C5644">
            <w:rPr>
              <w:rFonts w:ascii="Times New Roman" w:hAnsi="Times New Roman" w:cs="Times New Roman"/>
              <w:b/>
              <w:sz w:val="10"/>
              <w:szCs w:val="10"/>
            </w:rPr>
            <w:t>Form No.:</w:t>
          </w:r>
        </w:p>
        <w:p w:rsidR="00132900" w:rsidRPr="00C151C2" w:rsidRDefault="00132900" w:rsidP="005F6767">
          <w:pPr>
            <w:pStyle w:val="Header"/>
            <w:jc w:val="center"/>
            <w:rPr>
              <w:b/>
            </w:rPr>
          </w:pPr>
        </w:p>
        <w:p w:rsidR="00132900" w:rsidRPr="006035B2" w:rsidRDefault="00B079D9" w:rsidP="005F6767">
          <w:pPr>
            <w:pStyle w:val="Header"/>
            <w:jc w:val="center"/>
            <w:rPr>
              <w:rFonts w:ascii="Times New Roman" w:hAnsi="Times New Roman" w:cs="Times New Roman"/>
              <w:b/>
              <w:color w:val="FF0000"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>OF-GWPTC-CBVD -001</w:t>
          </w:r>
        </w:p>
      </w:tc>
    </w:tr>
    <w:tr w:rsidR="00132900" w:rsidRPr="00135A0E" w:rsidTr="005F6767">
      <w:trPr>
        <w:cantSplit/>
        <w:trHeight w:val="245"/>
      </w:trPr>
      <w:tc>
        <w:tcPr>
          <w:tcW w:w="1703" w:type="dxa"/>
          <w:tcBorders>
            <w:top w:val="single" w:sz="4" w:space="0" w:color="auto"/>
          </w:tcBorders>
        </w:tcPr>
        <w:p w:rsidR="00132900" w:rsidRPr="00C151C2" w:rsidRDefault="00132900" w:rsidP="005F6767">
          <w:pPr>
            <w:pStyle w:val="Header"/>
            <w:jc w:val="center"/>
            <w:rPr>
              <w:b/>
              <w:noProof/>
              <w:sz w:val="10"/>
              <w:szCs w:val="10"/>
            </w:rPr>
          </w:pPr>
          <w:r>
            <w:rPr>
              <w:rFonts w:ascii="Times New Roman" w:eastAsia="Calibri" w:hAnsi="Times New Roman" w:cs="Times New Roman"/>
              <w:b/>
              <w:noProof/>
              <w:sz w:val="12"/>
              <w:szCs w:val="12"/>
            </w:rPr>
            <w:t>Effective Date: Apr. 24-2023</w:t>
          </w:r>
        </w:p>
      </w:tc>
      <w:tc>
        <w:tcPr>
          <w:tcW w:w="7057" w:type="dxa"/>
          <w:vMerge/>
          <w:shd w:val="clear" w:color="auto" w:fill="FFFFFF"/>
        </w:tcPr>
        <w:p w:rsidR="00132900" w:rsidRPr="006C5644" w:rsidRDefault="00132900" w:rsidP="005F6767">
          <w:pPr>
            <w:pStyle w:val="Header"/>
            <w:rPr>
              <w:rFonts w:ascii="Times New Roman" w:hAnsi="Times New Roman" w:cs="Times New Roman"/>
              <w:b/>
              <w:sz w:val="10"/>
              <w:szCs w:val="10"/>
            </w:rPr>
          </w:pPr>
        </w:p>
      </w:tc>
      <w:tc>
        <w:tcPr>
          <w:tcW w:w="2865" w:type="dxa"/>
          <w:gridSpan w:val="2"/>
          <w:vMerge/>
        </w:tcPr>
        <w:p w:rsidR="00132900" w:rsidRPr="006C5644" w:rsidRDefault="00132900" w:rsidP="005F6767">
          <w:pPr>
            <w:pStyle w:val="Header"/>
            <w:rPr>
              <w:rFonts w:ascii="Times New Roman" w:hAnsi="Times New Roman" w:cs="Times New Roman"/>
              <w:b/>
              <w:sz w:val="10"/>
              <w:szCs w:val="10"/>
            </w:rPr>
          </w:pPr>
        </w:p>
      </w:tc>
    </w:tr>
    <w:tr w:rsidR="00132900" w:rsidRPr="00135A0E" w:rsidTr="005F6767">
      <w:trPr>
        <w:cantSplit/>
        <w:trHeight w:val="405"/>
      </w:trPr>
      <w:tc>
        <w:tcPr>
          <w:tcW w:w="8760" w:type="dxa"/>
          <w:gridSpan w:val="2"/>
        </w:tcPr>
        <w:p w:rsidR="00132900" w:rsidRPr="00CF5A90" w:rsidRDefault="00132900" w:rsidP="005F6767">
          <w:pPr>
            <w:pStyle w:val="Header"/>
            <w:rPr>
              <w:b/>
              <w:sz w:val="10"/>
            </w:rPr>
          </w:pPr>
          <w:r w:rsidRPr="00CF5A90">
            <w:rPr>
              <w:b/>
              <w:sz w:val="10"/>
            </w:rPr>
            <w:t xml:space="preserve"> </w:t>
          </w:r>
          <w:r w:rsidRPr="006C5644">
            <w:rPr>
              <w:rFonts w:ascii="Times New Roman" w:hAnsi="Times New Roman" w:cs="Times New Roman"/>
              <w:b/>
              <w:sz w:val="10"/>
              <w:szCs w:val="10"/>
            </w:rPr>
            <w:t>Title:</w:t>
          </w:r>
        </w:p>
        <w:p w:rsidR="00132900" w:rsidRPr="006C5644" w:rsidRDefault="00132900" w:rsidP="005F6767">
          <w:pPr>
            <w:spacing w:line="240" w:lineRule="auto"/>
            <w:ind w:left="72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9586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TRAINER PROFILE FORM</w:t>
          </w:r>
        </w:p>
      </w:tc>
      <w:tc>
        <w:tcPr>
          <w:tcW w:w="1173" w:type="dxa"/>
        </w:tcPr>
        <w:p w:rsidR="00132900" w:rsidRPr="006C5644" w:rsidRDefault="00132900" w:rsidP="005F6767">
          <w:pPr>
            <w:pStyle w:val="Head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6C5644">
            <w:rPr>
              <w:rFonts w:ascii="Times New Roman" w:hAnsi="Times New Roman" w:cs="Times New Roman"/>
              <w:b/>
              <w:sz w:val="10"/>
              <w:szCs w:val="10"/>
            </w:rPr>
            <w:t>Issue No:</w:t>
          </w:r>
        </w:p>
        <w:p w:rsidR="00132900" w:rsidRPr="00C151C2" w:rsidRDefault="00132900" w:rsidP="005F6767">
          <w:pPr>
            <w:pStyle w:val="Header"/>
            <w:jc w:val="center"/>
            <w:rPr>
              <w:b/>
            </w:rPr>
          </w:pPr>
          <w:r w:rsidRPr="006035B2">
            <w:rPr>
              <w:rFonts w:ascii="Times New Roman" w:hAnsi="Times New Roman" w:cs="Times New Roman"/>
              <w:b/>
              <w:sz w:val="24"/>
              <w:szCs w:val="20"/>
            </w:rPr>
            <w:t>1</w:t>
          </w:r>
        </w:p>
      </w:tc>
      <w:tc>
        <w:tcPr>
          <w:tcW w:w="1692" w:type="dxa"/>
        </w:tcPr>
        <w:p w:rsidR="00132900" w:rsidRPr="006C5644" w:rsidRDefault="00132900" w:rsidP="005F6767">
          <w:pPr>
            <w:pStyle w:val="Head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6C5644">
            <w:rPr>
              <w:rFonts w:ascii="Times New Roman" w:hAnsi="Times New Roman" w:cs="Times New Roman"/>
              <w:b/>
              <w:sz w:val="10"/>
              <w:szCs w:val="10"/>
            </w:rPr>
            <w:t>Page No:</w:t>
          </w:r>
        </w:p>
        <w:p w:rsidR="00132900" w:rsidRPr="006035B2" w:rsidRDefault="00132900" w:rsidP="005F6767">
          <w:pPr>
            <w:pStyle w:val="Header"/>
            <w:jc w:val="center"/>
            <w:rPr>
              <w:b/>
            </w:rPr>
          </w:pPr>
          <w:r w:rsidRPr="006035B2">
            <w:rPr>
              <w:rFonts w:ascii="Times New Roman" w:hAnsi="Times New Roman" w:cs="Times New Roman"/>
              <w:b/>
              <w:sz w:val="24"/>
              <w:szCs w:val="20"/>
            </w:rPr>
            <w:t xml:space="preserve">Page </w:t>
          </w:r>
          <w:r w:rsidRPr="006035B2">
            <w:rPr>
              <w:rFonts w:ascii="Times New Roman" w:hAnsi="Times New Roman" w:cs="Times New Roman"/>
              <w:b/>
              <w:sz w:val="24"/>
              <w:szCs w:val="20"/>
            </w:rPr>
            <w:fldChar w:fldCharType="begin"/>
          </w:r>
          <w:r w:rsidRPr="006035B2">
            <w:rPr>
              <w:rFonts w:ascii="Times New Roman" w:hAnsi="Times New Roman" w:cs="Times New Roman"/>
              <w:b/>
              <w:sz w:val="24"/>
              <w:szCs w:val="20"/>
            </w:rPr>
            <w:instrText xml:space="preserve"> PAGE </w:instrText>
          </w:r>
          <w:r w:rsidRPr="006035B2">
            <w:rPr>
              <w:rFonts w:ascii="Times New Roman" w:hAnsi="Times New Roman" w:cs="Times New Roman"/>
              <w:b/>
              <w:sz w:val="24"/>
              <w:szCs w:val="20"/>
            </w:rPr>
            <w:fldChar w:fldCharType="separate"/>
          </w:r>
          <w:r w:rsidR="00684A0D">
            <w:rPr>
              <w:rFonts w:ascii="Times New Roman" w:hAnsi="Times New Roman" w:cs="Times New Roman"/>
              <w:b/>
              <w:noProof/>
              <w:sz w:val="24"/>
              <w:szCs w:val="20"/>
            </w:rPr>
            <w:t>1</w:t>
          </w:r>
          <w:r w:rsidRPr="006035B2">
            <w:rPr>
              <w:rFonts w:ascii="Times New Roman" w:hAnsi="Times New Roman" w:cs="Times New Roman"/>
              <w:b/>
              <w:sz w:val="24"/>
              <w:szCs w:val="20"/>
            </w:rPr>
            <w:fldChar w:fldCharType="end"/>
          </w:r>
          <w:r w:rsidRPr="006035B2">
            <w:rPr>
              <w:rFonts w:ascii="Times New Roman" w:hAnsi="Times New Roman" w:cs="Times New Roman"/>
              <w:b/>
              <w:sz w:val="24"/>
              <w:szCs w:val="20"/>
            </w:rPr>
            <w:t xml:space="preserve"> of </w:t>
          </w:r>
          <w:r w:rsidR="00684A0D">
            <w:rPr>
              <w:rFonts w:ascii="Times New Roman" w:hAnsi="Times New Roman" w:cs="Times New Roman"/>
              <w:b/>
              <w:sz w:val="24"/>
              <w:szCs w:val="20"/>
            </w:rPr>
            <w:t>4</w:t>
          </w:r>
        </w:p>
      </w:tc>
    </w:tr>
  </w:tbl>
  <w:p w:rsidR="00C2297E" w:rsidRDefault="00C229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A0D" w:rsidRDefault="00684A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EE"/>
    <w:rsid w:val="00020AE2"/>
    <w:rsid w:val="00045A36"/>
    <w:rsid w:val="00077AA0"/>
    <w:rsid w:val="000C0E48"/>
    <w:rsid w:val="00103C4C"/>
    <w:rsid w:val="00132900"/>
    <w:rsid w:val="00144E94"/>
    <w:rsid w:val="0015275A"/>
    <w:rsid w:val="001A298D"/>
    <w:rsid w:val="001B3DE2"/>
    <w:rsid w:val="00225336"/>
    <w:rsid w:val="00333529"/>
    <w:rsid w:val="00337A51"/>
    <w:rsid w:val="003468C3"/>
    <w:rsid w:val="003760AA"/>
    <w:rsid w:val="003866A5"/>
    <w:rsid w:val="00391C68"/>
    <w:rsid w:val="003C410A"/>
    <w:rsid w:val="003E5173"/>
    <w:rsid w:val="004260EC"/>
    <w:rsid w:val="004453A4"/>
    <w:rsid w:val="004502C7"/>
    <w:rsid w:val="004B5508"/>
    <w:rsid w:val="004B5FB5"/>
    <w:rsid w:val="004C6313"/>
    <w:rsid w:val="00507DD3"/>
    <w:rsid w:val="00511B5E"/>
    <w:rsid w:val="005408D6"/>
    <w:rsid w:val="005754EE"/>
    <w:rsid w:val="005B0C4D"/>
    <w:rsid w:val="005E0D56"/>
    <w:rsid w:val="005E2D8B"/>
    <w:rsid w:val="00665CB4"/>
    <w:rsid w:val="00684A0D"/>
    <w:rsid w:val="0077736D"/>
    <w:rsid w:val="0081061E"/>
    <w:rsid w:val="00817091"/>
    <w:rsid w:val="008655C0"/>
    <w:rsid w:val="00893656"/>
    <w:rsid w:val="008A7ED6"/>
    <w:rsid w:val="00994694"/>
    <w:rsid w:val="009B5F69"/>
    <w:rsid w:val="009C4E44"/>
    <w:rsid w:val="009F729F"/>
    <w:rsid w:val="00A61AD4"/>
    <w:rsid w:val="00AB41F4"/>
    <w:rsid w:val="00AD58C9"/>
    <w:rsid w:val="00B04CDF"/>
    <w:rsid w:val="00B059DC"/>
    <w:rsid w:val="00B079D9"/>
    <w:rsid w:val="00B32BF7"/>
    <w:rsid w:val="00B44B3B"/>
    <w:rsid w:val="00B45C2B"/>
    <w:rsid w:val="00B60F98"/>
    <w:rsid w:val="00B67A5E"/>
    <w:rsid w:val="00B77F2B"/>
    <w:rsid w:val="00BA3D5F"/>
    <w:rsid w:val="00BE42EE"/>
    <w:rsid w:val="00BF57FD"/>
    <w:rsid w:val="00C000C2"/>
    <w:rsid w:val="00C2297E"/>
    <w:rsid w:val="00C55AC8"/>
    <w:rsid w:val="00C65974"/>
    <w:rsid w:val="00C87AA7"/>
    <w:rsid w:val="00CE0A4E"/>
    <w:rsid w:val="00CF452F"/>
    <w:rsid w:val="00D11833"/>
    <w:rsid w:val="00D42168"/>
    <w:rsid w:val="00DE65C5"/>
    <w:rsid w:val="00E45DB8"/>
    <w:rsid w:val="00E54D23"/>
    <w:rsid w:val="00EB1677"/>
    <w:rsid w:val="00F015F4"/>
    <w:rsid w:val="00F3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5C5"/>
  </w:style>
  <w:style w:type="paragraph" w:styleId="Footer">
    <w:name w:val="footer"/>
    <w:basedOn w:val="Normal"/>
    <w:link w:val="FooterChar"/>
    <w:uiPriority w:val="99"/>
    <w:unhideWhenUsed/>
    <w:rsid w:val="00DE6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5C5"/>
  </w:style>
  <w:style w:type="paragraph" w:styleId="BalloonText">
    <w:name w:val="Balloon Text"/>
    <w:basedOn w:val="Normal"/>
    <w:link w:val="BalloonTextChar"/>
    <w:uiPriority w:val="99"/>
    <w:semiHidden/>
    <w:unhideWhenUsed/>
    <w:rsid w:val="0013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9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3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5C5"/>
  </w:style>
  <w:style w:type="paragraph" w:styleId="Footer">
    <w:name w:val="footer"/>
    <w:basedOn w:val="Normal"/>
    <w:link w:val="FooterChar"/>
    <w:uiPriority w:val="99"/>
    <w:unhideWhenUsed/>
    <w:rsid w:val="00DE6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5C5"/>
  </w:style>
  <w:style w:type="paragraph" w:styleId="BalloonText">
    <w:name w:val="Balloon Text"/>
    <w:basedOn w:val="Normal"/>
    <w:link w:val="BalloonTextChar"/>
    <w:uiPriority w:val="99"/>
    <w:semiHidden/>
    <w:unhideWhenUsed/>
    <w:rsid w:val="0013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9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3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mudi</dc:creator>
  <cp:lastModifiedBy>mudi</cp:lastModifiedBy>
  <cp:revision>138</cp:revision>
  <dcterms:created xsi:type="dcterms:W3CDTF">2023-11-08T11:05:00Z</dcterms:created>
  <dcterms:modified xsi:type="dcterms:W3CDTF">2024-03-04T12:42:00Z</dcterms:modified>
</cp:coreProperties>
</file>